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E7D7" w14:textId="36F9E08E" w:rsidR="00940D87" w:rsidRDefault="002177F1">
      <w:r>
        <w:rPr>
          <w:noProof/>
        </w:rPr>
        <w:drawing>
          <wp:anchor distT="0" distB="0" distL="114300" distR="114300" simplePos="0" relativeHeight="251658240" behindDoc="0" locked="0" layoutInCell="1" allowOverlap="1" wp14:anchorId="749EA58A" wp14:editId="09C7B399">
            <wp:simplePos x="0" y="0"/>
            <wp:positionH relativeFrom="margin">
              <wp:align>center</wp:align>
            </wp:positionH>
            <wp:positionV relativeFrom="paragraph">
              <wp:posOffset>369651</wp:posOffset>
            </wp:positionV>
            <wp:extent cx="9430676" cy="5214026"/>
            <wp:effectExtent l="0" t="0" r="0" b="5715"/>
            <wp:wrapNone/>
            <wp:docPr id="951796889" name="Picture 3" descr="A diagram of a walkie talk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796889" name="Picture 3" descr="A diagram of a walkie talk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0676" cy="521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40D87" w:rsidSect="002177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F1"/>
    <w:rsid w:val="002177F1"/>
    <w:rsid w:val="00801CC9"/>
    <w:rsid w:val="0094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8C8AF"/>
  <w15:chartTrackingRefBased/>
  <w15:docId w15:val="{B8E6503F-15BA-4F12-996D-84F09834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7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7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7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7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7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7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7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7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7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7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7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7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7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7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7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7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7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Makayla Pomeranz</dc:creator>
  <cp:keywords/>
  <dc:description/>
  <cp:lastModifiedBy>Makayla Pomeranz</cp:lastModifiedBy>
  <cp:revision>1</cp:revision>
  <cp:lastPrinted>2024-01-23T21:54:00Z</cp:lastPrinted>
  <dcterms:created xsi:type="dcterms:W3CDTF">2024-01-23T21:52:00Z</dcterms:created>
  <dcterms:modified xsi:type="dcterms:W3CDTF">2024-01-23T22:00:00Z</dcterms:modified>
</cp:coreProperties>
</file>